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155FA7">
        <w:rPr>
          <w:rFonts w:ascii="Times New Roman" w:hAnsi="Times New Roman" w:cs="Times New Roman"/>
          <w:b/>
          <w:color w:val="231F20"/>
          <w:sz w:val="24"/>
        </w:rPr>
        <w:t>23.5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BC58F5">
        <w:rPr>
          <w:rFonts w:ascii="Times New Roman" w:hAnsi="Times New Roman" w:cs="Times New Roman"/>
          <w:b/>
          <w:color w:val="231F20"/>
          <w:sz w:val="24"/>
        </w:rPr>
        <w:t>2022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Šošovicová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s klobásou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155FA7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Morčacie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vo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vlastnej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šťave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dubáková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omáčka,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155FA7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6,30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v 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keli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slaninkou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155FA7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C58F5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Šúľance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 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makom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toping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155FA7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 xml:space="preserve">Listový </w:t>
            </w:r>
            <w:proofErr w:type="spellStart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 xml:space="preserve"> , </w:t>
            </w:r>
            <w:proofErr w:type="spellStart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>stripsy</w:t>
            </w:r>
            <w:proofErr w:type="spellEnd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 xml:space="preserve">, jogurtový </w:t>
            </w:r>
            <w:proofErr w:type="spellStart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>paradajky</w:t>
            </w:r>
            <w:proofErr w:type="spellEnd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C58F5">
              <w:rPr>
                <w:rFonts w:ascii="Times New Roman" w:hAnsi="Times New Roman" w:cs="Times New Roman"/>
                <w:color w:val="231F20"/>
                <w:sz w:val="18"/>
              </w:rPr>
              <w:t>reďkovky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C07A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155FA7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0F615C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24.5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BC58F5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Špargľová</w:t>
            </w:r>
            <w:proofErr w:type="spellEnd"/>
            <w:proofErr w:type="gram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mrveničkou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maslom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F615C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v gyros cestičku,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55FA7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0F615C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Bravčová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pečeň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na cibuli,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0F615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902BD8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Halušky so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syrokrémom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a slaninou,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pažítka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0F615C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Listový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stripsy</w:t>
            </w:r>
            <w:proofErr w:type="spellEnd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, jogurtový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paradajky</w:t>
            </w:r>
            <w:proofErr w:type="spellEnd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reďkovky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0F615C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0F615C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25.5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D66F20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Zkyslého</w:t>
            </w:r>
            <w:proofErr w:type="gram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mlieka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F615C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BBQ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vykostené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kuracie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stehná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na zelených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fazuľkách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opekané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0F615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F615C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biftečky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hlavková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66F20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0F615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64B6F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Francúzske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0F615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 xml:space="preserve">Listový </w:t>
            </w:r>
            <w:proofErr w:type="spellStart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>stripsy</w:t>
            </w:r>
            <w:proofErr w:type="spellEnd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 xml:space="preserve">, jogurtový </w:t>
            </w:r>
            <w:proofErr w:type="spellStart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>paradajky</w:t>
            </w:r>
            <w:proofErr w:type="spellEnd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64B6F">
              <w:rPr>
                <w:rFonts w:ascii="Times New Roman" w:hAnsi="Times New Roman" w:cs="Times New Roman"/>
                <w:color w:val="231F20"/>
                <w:sz w:val="18"/>
              </w:rPr>
              <w:t>reďkovky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E07FF7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0F615C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0F615C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26.5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064B6F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0F615C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Zelerová</w:t>
            </w:r>
            <w:proofErr w:type="spellEnd"/>
            <w:proofErr w:type="gram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Hovädzie na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červenom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víne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 xml:space="preserve"> so sušenou rajčinou, ½ </w:t>
            </w:r>
            <w:proofErr w:type="spellStart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0F615C">
              <w:rPr>
                <w:rFonts w:ascii="Times New Roman" w:hAnsi="Times New Roman" w:cs="Times New Roman"/>
                <w:color w:val="231F20"/>
                <w:sz w:val="18"/>
              </w:rPr>
              <w:t>, ½ karlovarský knedlík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8268AF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brusnicami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hráškom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8268AF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8268AF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Zemiaková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baba s 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úúdeninou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a kapustou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F1225E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Listový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stripsy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, jogurtový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paradajky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reďkovky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8268AF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8268AF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27.5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F1225E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Kapustová</w:t>
            </w:r>
            <w:proofErr w:type="gram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bielá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ryžou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Hermelín na </w:t>
            </w:r>
            <w:proofErr w:type="gramStart"/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grile</w:t>
            </w:r>
            <w:proofErr w:type="gramEnd"/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americké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,</w:t>
            </w:r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cesnakový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dip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82" w:type="dxa"/>
          </w:tcPr>
          <w:p w:rsidR="00995615" w:rsidRPr="00477E46" w:rsidRDefault="008268AF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CA60EE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Kuracia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roláda,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coleslaw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8268A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8268AF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Farebné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fusilli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mäsko</w:t>
            </w:r>
            <w:proofErr w:type="spellEnd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 xml:space="preserve">, omáčka z modrého </w:t>
            </w:r>
            <w:proofErr w:type="spellStart"/>
            <w:r w:rsidR="008268AF">
              <w:rPr>
                <w:rFonts w:ascii="Times New Roman" w:hAnsi="Times New Roman" w:cs="Times New Roman"/>
                <w:color w:val="231F20"/>
                <w:sz w:val="18"/>
              </w:rPr>
              <w:t>syra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8268A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Listový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25E">
              <w:rPr>
                <w:rFonts w:ascii="Times New Roman" w:hAnsi="Times New Roman" w:cs="Times New Roman"/>
                <w:color w:val="231F20"/>
                <w:sz w:val="18"/>
              </w:rPr>
              <w:t>stripsy</w:t>
            </w:r>
            <w:proofErr w:type="spellEnd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 xml:space="preserve">, jogurtový </w:t>
            </w:r>
            <w:proofErr w:type="spellStart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>paradajky</w:t>
            </w:r>
            <w:proofErr w:type="spellEnd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CA60EE">
              <w:rPr>
                <w:rFonts w:ascii="Times New Roman" w:hAnsi="Times New Roman" w:cs="Times New Roman"/>
                <w:color w:val="231F20"/>
                <w:sz w:val="18"/>
              </w:rPr>
              <w:t>reďkovky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8268AF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Pr="00477E46" w:rsidRDefault="00477E46">
      <w:pPr>
        <w:pStyle w:val="Zkladntext"/>
        <w:ind w:left="1102" w:right="992"/>
        <w:jc w:val="center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stave!</w:t>
      </w:r>
      <w:r w:rsidR="008268AF">
        <w:rPr>
          <w:rFonts w:ascii="Times New Roman" w:hAnsi="Times New Roman" w:cs="Times New Roman"/>
          <w:color w:val="231F20"/>
        </w:rPr>
        <w:t>Polievka</w:t>
      </w:r>
      <w:proofErr w:type="spellEnd"/>
      <w:r w:rsidR="008268AF">
        <w:rPr>
          <w:rFonts w:ascii="Times New Roman" w:hAnsi="Times New Roman" w:cs="Times New Roman"/>
          <w:color w:val="231F20"/>
        </w:rPr>
        <w:t xml:space="preserve"> je zahrnutá v </w:t>
      </w:r>
      <w:proofErr w:type="spellStart"/>
      <w:r w:rsidR="008268AF">
        <w:rPr>
          <w:rFonts w:ascii="Times New Roman" w:hAnsi="Times New Roman" w:cs="Times New Roman"/>
          <w:color w:val="231F20"/>
        </w:rPr>
        <w:t>cene</w:t>
      </w:r>
      <w:proofErr w:type="spellEnd"/>
      <w:r w:rsidR="008268A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8268AF">
        <w:rPr>
          <w:rFonts w:ascii="Times New Roman" w:hAnsi="Times New Roman" w:cs="Times New Roman"/>
          <w:color w:val="231F20"/>
        </w:rPr>
        <w:t>obed</w:t>
      </w:r>
      <w:proofErr w:type="spellEnd"/>
      <w:r w:rsidR="008268AF">
        <w:rPr>
          <w:rFonts w:ascii="Times New Roman" w:hAnsi="Times New Roman" w:cs="Times New Roman"/>
          <w:color w:val="231F20"/>
        </w:rPr>
        <w:t xml:space="preserve">. menu, samotná </w:t>
      </w:r>
      <w:proofErr w:type="spellStart"/>
      <w:r w:rsidR="008268AF">
        <w:rPr>
          <w:rFonts w:ascii="Times New Roman" w:hAnsi="Times New Roman" w:cs="Times New Roman"/>
          <w:color w:val="231F20"/>
        </w:rPr>
        <w:t>polievka</w:t>
      </w:r>
      <w:proofErr w:type="spellEnd"/>
      <w:r w:rsidR="008268AF">
        <w:rPr>
          <w:rFonts w:ascii="Times New Roman" w:hAnsi="Times New Roman" w:cs="Times New Roman"/>
          <w:color w:val="231F20"/>
        </w:rPr>
        <w:t xml:space="preserve"> 1 eur.</w:t>
      </w:r>
      <w:bookmarkStart w:id="0" w:name="_GoBack"/>
      <w:bookmarkEnd w:id="0"/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B7689B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B7689B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B7689B">
        <w:rPr>
          <w:rFonts w:ascii="Times New Roman" w:hAnsi="Times New Roman" w:cs="Times New Roman"/>
          <w:color w:val="231F20"/>
          <w:sz w:val="18"/>
        </w:rPr>
        <w:t xml:space="preserve"> plastový 0,05 eur,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064B6F"/>
    <w:rsid w:val="000F615C"/>
    <w:rsid w:val="00155FA7"/>
    <w:rsid w:val="00477E46"/>
    <w:rsid w:val="0063004B"/>
    <w:rsid w:val="008268AF"/>
    <w:rsid w:val="0084474C"/>
    <w:rsid w:val="00902BD8"/>
    <w:rsid w:val="00995615"/>
    <w:rsid w:val="00B7689B"/>
    <w:rsid w:val="00BC07A9"/>
    <w:rsid w:val="00BC58F5"/>
    <w:rsid w:val="00C37A48"/>
    <w:rsid w:val="00CA60EE"/>
    <w:rsid w:val="00D66F20"/>
    <w:rsid w:val="00D7080B"/>
    <w:rsid w:val="00DB725E"/>
    <w:rsid w:val="00E07FF7"/>
    <w:rsid w:val="00F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78BA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0EE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2022-03-16T17:10:00Z</cp:lastPrinted>
  <dcterms:created xsi:type="dcterms:W3CDTF">2022-05-19T03:55:00Z</dcterms:created>
  <dcterms:modified xsi:type="dcterms:W3CDTF">2022-05-19T03:55:00Z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